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双罗村（圳塘至上下坝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2C30B5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26T03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295A8DA80A4DBEA81C17AE8E65AAAA</vt:lpwstr>
  </property>
</Properties>
</file>